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2679"/>
        <w:gridCol w:w="4692"/>
      </w:tblGrid>
      <w:tr w:rsidRPr="009366B3" w:rsidR="003B251F" w:rsidTr="003B251F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586380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Seznam subdodavatelů v souladu 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s</w:t>
            </w:r>
            <w:r w:rsidR="008F7E2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Výzvou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k podání nabídky na veřejnou zakázku malého rozsahu</w:t>
            </w:r>
          </w:p>
        </w:tc>
      </w:tr>
      <w:tr w:rsidRPr="009366B3" w:rsidR="009366B3" w:rsidTr="003B251F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E93435" w:rsidRDefault="00E934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Veřejná zakázka malého rozsahu na služby zadávaná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dle ustanovení § 12 odst. 3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zák. č. 137/2006 Sb., o veřejných zakázkách, ve znění pozdějších předpisů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textDirection w:val="btLr"/>
            <w:vAlign w:val="center"/>
            <w:hideMark/>
          </w:tcPr>
          <w:p w:rsidRPr="00E93435" w:rsidR="009366B3" w:rsidP="009366B3" w:rsidRDefault="002969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B604EA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Předpokládaný</w:t>
            </w:r>
            <w:r w:rsidRPr="002969B8">
              <w:rPr>
                <w:rFonts w:ascii="Arial" w:hAnsi="Arial" w:eastAsia="Times New Roman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 </w:t>
            </w:r>
            <w:r w:rsidRPr="00E93435" w:rsidR="009366B3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3B251F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3308B7">
        <w:trPr>
          <w:trHeight w:val="991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A469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7214E3">
              <w:rPr>
                <w:rFonts w:ascii="Arial" w:hAnsi="Arial" w:cs="Arial"/>
                <w:b/>
                <w:bCs/>
              </w:rPr>
              <w:t>„</w:t>
            </w:r>
            <w:bookmarkStart w:name="_GoBack" w:id="0"/>
            <w:r w:rsidRPr="009A4690">
              <w:rPr>
                <w:rFonts w:ascii="Arial" w:hAnsi="Arial" w:cs="Arial"/>
                <w:b/>
                <w:i/>
              </w:rPr>
              <w:t>Evaluace dopadu oblasti podpory 1.1 OP LZZ s využitím kvalitativních metod</w:t>
            </w:r>
            <w:r w:rsidRPr="009A4690">
              <w:rPr>
                <w:rFonts w:ascii="Arial" w:hAnsi="Arial" w:cs="Arial"/>
                <w:b/>
                <w:bCs/>
                <w:i/>
              </w:rPr>
              <w:t>“</w:t>
            </w:r>
            <w:bookmarkEnd w:id="0"/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686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67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6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7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4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389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="00E93435" w:rsidP="009366B3" w:rsidRDefault="00E9343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="003308B7" w:rsidP="009366B3" w:rsidRDefault="003308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="003308B7" w:rsidP="009366B3" w:rsidRDefault="003308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Pr="00E93435" w:rsidR="003308B7" w:rsidP="009366B3" w:rsidRDefault="003308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55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  <w:p w:rsidR="003308B7" w:rsidP="009366B3" w:rsidRDefault="003308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Pr="00E93435" w:rsidR="003308B7" w:rsidP="009366B3" w:rsidRDefault="003308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70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4E89" w:rsidP="009366B3" w:rsidRDefault="00B74E89">
      <w:pPr>
        <w:spacing w:after="0" w:line="240" w:lineRule="auto"/>
      </w:pPr>
      <w:r>
        <w:separator/>
      </w:r>
    </w:p>
  </w:endnote>
  <w:end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4E89" w:rsidP="009366B3" w:rsidRDefault="00B74E89">
      <w:pPr>
        <w:spacing w:after="0" w:line="240" w:lineRule="auto"/>
      </w:pPr>
      <w:r>
        <w:separator/>
      </w:r>
    </w:p>
  </w:footnote>
  <w:foot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66B3" w:rsidRDefault="009366B3">
    <w:pPr>
      <w:pStyle w:val="Zhlav"/>
    </w:pPr>
  </w:p>
  <w:p w:rsidR="00652D6F" w:rsidP="00652D6F" w:rsidRDefault="003308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  <w:r>
      <w:rPr>
        <w:noProof/>
        <w:sz w:val="24"/>
        <w:szCs w:val="24"/>
        <w:lang w:eastAsia="cs-CZ"/>
      </w:rPr>
      <w:drawing>
        <wp:inline distT="0" distB="0" distL="0" distR="0">
          <wp:extent cx="5629275" cy="571500"/>
          <wp:effectExtent l="0" t="0" r="9525" b="0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52D6F" w:rsidR="00717E72" w:rsidP="00652D6F" w:rsidRDefault="00717E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</w:p>
  <w:p w:rsidRPr="00E93435" w:rsidR="009366B3" w:rsidP="00E93435" w:rsidRDefault="003308B7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9A469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</w:t>
    </w:r>
    <w:r w:rsidR="00C678B3">
      <w:rPr>
        <w:rFonts w:ascii="Arial" w:hAnsi="Arial" w:cs="Arial"/>
        <w:sz w:val="20"/>
        <w:szCs w:val="20"/>
      </w:rPr>
      <w:t>Výzvy k podání nabídky</w:t>
    </w:r>
  </w:p>
  <w:p w:rsidR="009366B3" w:rsidP="009366B3" w:rsidRDefault="009366B3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2969B8"/>
    <w:rsid w:val="003308B7"/>
    <w:rsid w:val="003B251F"/>
    <w:rsid w:val="00530AA7"/>
    <w:rsid w:val="00586380"/>
    <w:rsid w:val="00652D6F"/>
    <w:rsid w:val="00661457"/>
    <w:rsid w:val="00717E72"/>
    <w:rsid w:val="008F7E2F"/>
    <w:rsid w:val="009366B3"/>
    <w:rsid w:val="009A4690"/>
    <w:rsid w:val="00A028DF"/>
    <w:rsid w:val="00B604EA"/>
    <w:rsid w:val="00B74E89"/>
    <w:rsid w:val="00C678B3"/>
    <w:rsid w:val="00E93435"/>
    <w:rsid w:val="00E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187</properties:Words>
  <properties:Characters>1106</properties:Characters>
  <properties:Lines>9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2014-02-03T15:24:00Z</dcterms:created>
  <dc:creator/>
  <cp:lastModifiedBy/>
  <cp:lastPrinted>2014-06-16T11:17:00Z</cp:lastPrinted>
  <dcterms:modified xmlns:xsi="http://www.w3.org/2001/XMLSchema-instance" xsi:type="dcterms:W3CDTF">2014-09-01T12:29:00Z</dcterms:modified>
  <cp:revision>10</cp:revision>
</cp:coreProperties>
</file>